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D5D" w:rsidRDefault="00C20C2F" w:rsidP="00C20C2F">
      <w:pPr>
        <w:jc w:val="center"/>
      </w:pPr>
      <w:r>
        <w:t>STORAGE</w:t>
      </w:r>
      <w:r w:rsidR="00D22E0D">
        <w:t xml:space="preserve"> </w:t>
      </w:r>
      <w:r w:rsidR="004A17AE">
        <w:t>ON CLUB PREMISES</w:t>
      </w:r>
      <w:r w:rsidR="00D22E0D">
        <w:t>– Application</w:t>
      </w:r>
    </w:p>
    <w:p w:rsidR="00D22E0D" w:rsidRDefault="009B1309" w:rsidP="00C20C2F">
      <w:pPr>
        <w:jc w:val="center"/>
      </w:pPr>
      <w:r>
        <w:rPr>
          <w:noProof/>
          <w:lang w:eastAsia="en-GB"/>
        </w:rPr>
        <w:pict>
          <v:line id="Straight Connector 2" o:spid="_x0000_s1026" style="position:absolute;left:0;text-align:left;z-index:251661312;visibility:visible;mso-width-relative:margin;mso-height-relative:margin" from="-1.5pt,9.75pt" to="533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" strokecolor="#4579b8 [3044]"/>
        </w:pict>
      </w:r>
    </w:p>
    <w:p w:rsidR="00C20C2F" w:rsidRPr="004A17AE" w:rsidRDefault="00C20C2F">
      <w:pPr>
        <w:rPr>
          <w:u w:val="single"/>
        </w:rPr>
      </w:pPr>
      <w:r w:rsidRPr="004A17AE">
        <w:rPr>
          <w:u w:val="single"/>
        </w:rPr>
        <w:t xml:space="preserve">Locomotive </w:t>
      </w:r>
      <w:r w:rsidR="00C177B9">
        <w:rPr>
          <w:u w:val="single"/>
        </w:rPr>
        <w:t>/ Rolling Stock</w:t>
      </w:r>
    </w:p>
    <w:p w:rsidR="00C20C2F" w:rsidRDefault="00C20C2F"/>
    <w:p w:rsidR="00C20C2F" w:rsidRDefault="00C20C2F">
      <w:r>
        <w:t>Type</w:t>
      </w:r>
      <w:r w:rsidR="00D22E0D">
        <w:tab/>
      </w:r>
      <w:r w:rsidR="00D22E0D">
        <w:tab/>
      </w:r>
      <w:r w:rsidR="004A17AE">
        <w:tab/>
      </w:r>
      <w:r w:rsidR="00D22E0D">
        <w:tab/>
      </w:r>
      <w:r w:rsidR="004A17AE">
        <w:t>Name</w:t>
      </w:r>
      <w:r w:rsidR="004A17AE">
        <w:tab/>
      </w:r>
      <w:r w:rsidR="004A17AE">
        <w:tab/>
      </w:r>
      <w:r w:rsidR="004A17AE">
        <w:tab/>
      </w:r>
      <w:r w:rsidR="004A17AE">
        <w:tab/>
      </w:r>
      <w:r w:rsidR="00D22E0D">
        <w:t>Number</w:t>
      </w:r>
      <w:r w:rsidR="0069390E">
        <w:t xml:space="preserve">                            Length</w:t>
      </w:r>
    </w:p>
    <w:p w:rsidR="00C20C2F" w:rsidRDefault="009B1309">
      <w:r>
        <w:rPr>
          <w:noProof/>
          <w:lang w:eastAsia="en-GB"/>
        </w:rPr>
        <w:pict>
          <v:line id="Straight Connector 1" o:spid="_x0000_s1028" style="position:absolute;z-index:251659264;visibility:visible;mso-width-relative:margin;mso-height-relative:margin" from="-1.5pt,7.8pt" to="533.2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" strokecolor="#4579b8 [3044]"/>
        </w:pict>
      </w:r>
    </w:p>
    <w:p w:rsidR="00C20C2F" w:rsidRPr="004A17AE" w:rsidRDefault="00C20C2F">
      <w:pPr>
        <w:rPr>
          <w:u w:val="single"/>
        </w:rPr>
      </w:pPr>
      <w:r w:rsidRPr="004A17AE">
        <w:rPr>
          <w:u w:val="single"/>
        </w:rPr>
        <w:t>Owner Name</w:t>
      </w:r>
      <w:r w:rsidR="009F529D" w:rsidRPr="009F529D">
        <w:t xml:space="preserve"> -</w:t>
      </w:r>
    </w:p>
    <w:p w:rsidR="009F529D" w:rsidRDefault="009F529D">
      <w:pPr>
        <w:rPr>
          <w:sz w:val="16"/>
          <w:szCs w:val="16"/>
        </w:rPr>
      </w:pPr>
    </w:p>
    <w:p w:rsidR="00C20C2F" w:rsidRPr="009F529D" w:rsidRDefault="00C20C2F">
      <w:r w:rsidRPr="009F529D">
        <w:rPr>
          <w:u w:val="single"/>
        </w:rPr>
        <w:t>Contact Details</w:t>
      </w:r>
      <w:r w:rsidR="009F529D">
        <w:t xml:space="preserve"> - </w:t>
      </w:r>
    </w:p>
    <w:p w:rsidR="009C7A9A" w:rsidRDefault="009C7A9A">
      <w:r>
        <w:t>Add</w:t>
      </w:r>
      <w:r w:rsidR="001334A3">
        <w:t>ress</w:t>
      </w:r>
      <w:r>
        <w:t>:</w:t>
      </w:r>
    </w:p>
    <w:p w:rsidR="00C20C2F" w:rsidRDefault="00C20C2F"/>
    <w:p w:rsidR="00C20C2F" w:rsidRDefault="009C7A9A">
      <w:pPr>
        <w:rPr>
          <w:sz w:val="16"/>
          <w:szCs w:val="16"/>
        </w:rPr>
      </w:pPr>
      <w:r>
        <w:t>Tel:</w:t>
      </w:r>
    </w:p>
    <w:p w:rsidR="009F529D" w:rsidRPr="009F529D" w:rsidRDefault="009F529D">
      <w:pPr>
        <w:rPr>
          <w:sz w:val="16"/>
          <w:szCs w:val="16"/>
        </w:rPr>
      </w:pPr>
    </w:p>
    <w:p w:rsidR="008829F6" w:rsidRDefault="008829F6">
      <w:pPr>
        <w:rPr>
          <w:sz w:val="16"/>
          <w:szCs w:val="16"/>
        </w:rPr>
      </w:pPr>
      <w:r>
        <w:t>Mob:</w:t>
      </w:r>
    </w:p>
    <w:p w:rsidR="009F529D" w:rsidRPr="009F529D" w:rsidRDefault="009F529D">
      <w:pPr>
        <w:rPr>
          <w:sz w:val="16"/>
          <w:szCs w:val="16"/>
        </w:rPr>
      </w:pPr>
    </w:p>
    <w:p w:rsidR="009F529D" w:rsidRDefault="009F529D">
      <w:r>
        <w:t>Email:</w:t>
      </w:r>
    </w:p>
    <w:p w:rsidR="00C20C2F" w:rsidRDefault="00C20C2F"/>
    <w:p w:rsidR="00C20C2F" w:rsidRDefault="00C20C2F">
      <w:r>
        <w:t>Persons</w:t>
      </w:r>
      <w:r w:rsidR="00D22E0D">
        <w:t xml:space="preserve"> (if any)</w:t>
      </w:r>
      <w:r>
        <w:t xml:space="preserve"> allowed to drive</w:t>
      </w:r>
      <w:r w:rsidR="00C177B9">
        <w:t>/use item</w:t>
      </w:r>
      <w:r>
        <w:t xml:space="preserve"> when owner not present</w:t>
      </w:r>
      <w:r w:rsidR="00D22E0D">
        <w:t>.</w:t>
      </w:r>
    </w:p>
    <w:p w:rsidR="00C20C2F" w:rsidRDefault="00C20C2F"/>
    <w:p w:rsidR="00C20C2F" w:rsidRDefault="00C20C2F"/>
    <w:p w:rsidR="00DB45DF" w:rsidRDefault="00C20C2F">
      <w:r>
        <w:t xml:space="preserve">Items stored with the </w:t>
      </w:r>
      <w:r w:rsidR="00C177B9">
        <w:t>stock</w:t>
      </w:r>
    </w:p>
    <w:p w:rsidR="00C20C2F" w:rsidRDefault="00C20C2F">
      <w:r>
        <w:t xml:space="preserve"> – sheets, firing tools, oil cans</w:t>
      </w:r>
      <w:r w:rsidR="009F529D">
        <w:t>, chargers</w:t>
      </w:r>
      <w:r>
        <w:t xml:space="preserve"> etc</w:t>
      </w:r>
    </w:p>
    <w:p w:rsidR="00C20C2F" w:rsidRDefault="00C20C2F"/>
    <w:p w:rsidR="00DB45DF" w:rsidRDefault="00DB45DF"/>
    <w:p w:rsidR="008829F6" w:rsidRDefault="008829F6"/>
    <w:p w:rsidR="00DB45DF" w:rsidRDefault="00C20C2F">
      <w:r>
        <w:t xml:space="preserve">Special instructions </w:t>
      </w:r>
    </w:p>
    <w:p w:rsidR="00C20C2F" w:rsidRDefault="00C20C2F">
      <w:r>
        <w:t>– storage, movement</w:t>
      </w:r>
      <w:r w:rsidR="00DB45DF">
        <w:t>, charging, drainage</w:t>
      </w:r>
      <w:r>
        <w:t xml:space="preserve"> etc.</w:t>
      </w:r>
    </w:p>
    <w:p w:rsidR="00C20C2F" w:rsidRDefault="00C20C2F"/>
    <w:p w:rsidR="00C20C2F" w:rsidRDefault="00C20C2F"/>
    <w:p w:rsidR="00DB45DF" w:rsidRDefault="00DB45DF">
      <w:bookmarkStart w:id="0" w:name="_GoBack"/>
      <w:bookmarkEnd w:id="0"/>
    </w:p>
    <w:p w:rsidR="00C20C2F" w:rsidRDefault="00C20C2F">
      <w:r>
        <w:t>In case you are unavailable – person(s) who you would allow to remove the locomotive from the club</w:t>
      </w:r>
      <w:r w:rsidR="008829F6">
        <w:t xml:space="preserve">. </w:t>
      </w:r>
    </w:p>
    <w:p w:rsidR="00C20C2F" w:rsidRDefault="00C20C2F"/>
    <w:p w:rsidR="00DB45DF" w:rsidRDefault="00DB45DF"/>
    <w:p w:rsidR="00C20C2F" w:rsidRDefault="009B1309">
      <w:r>
        <w:rPr>
          <w:noProof/>
          <w:lang w:eastAsia="en-GB"/>
        </w:rPr>
        <w:pict>
          <v:line id="_x0000_s1029" style="position:absolute;z-index:251664384;visibility:visible;mso-width-relative:margin;mso-height-relative:margin" from="-1.5pt,9.7pt" to="533.2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" strokecolor="#4579b8 [3044]"/>
        </w:pict>
      </w:r>
    </w:p>
    <w:p w:rsidR="004B6800" w:rsidRPr="004B6800" w:rsidRDefault="004B6800" w:rsidP="004B6800">
      <w:pPr>
        <w:rPr>
          <w:b/>
        </w:rPr>
      </w:pPr>
      <w:r w:rsidRPr="004B6800">
        <w:rPr>
          <w:b/>
        </w:rPr>
        <w:t>TERMS AND CONDITIONS</w:t>
      </w:r>
    </w:p>
    <w:p w:rsidR="00DB45DF" w:rsidRDefault="0069390E">
      <w:r>
        <w:t>Havering Miniature Railway Club</w:t>
      </w:r>
      <w:r w:rsidR="00C20C2F">
        <w:t xml:space="preserve"> (The Club) locomotive </w:t>
      </w:r>
      <w:r>
        <w:t xml:space="preserve">and rolling stock </w:t>
      </w:r>
      <w:r w:rsidR="00C20C2F">
        <w:t xml:space="preserve">storage space is very limited. Priority is given to club locomotives followed by those engines that give the greatest benefit to the clubs aims and objectives. </w:t>
      </w:r>
      <w:r w:rsidR="00D22E0D">
        <w:t>Storage of locomotives is at the discretion and decision of the committee.</w:t>
      </w:r>
    </w:p>
    <w:p w:rsidR="004B6800" w:rsidRDefault="004B6800" w:rsidP="004B6800">
      <w:pPr>
        <w:jc w:val="center"/>
        <w:rPr>
          <w:sz w:val="16"/>
          <w:szCs w:val="16"/>
        </w:rPr>
      </w:pPr>
    </w:p>
    <w:p w:rsidR="004B6800" w:rsidRDefault="004B6800" w:rsidP="004B6800">
      <w:pPr>
        <w:jc w:val="center"/>
      </w:pPr>
      <w:r>
        <w:t>YOU WILL NEED TO PROVIDE YOUR OWN INSURANCE COVER</w:t>
      </w:r>
    </w:p>
    <w:p w:rsidR="00DB45DF" w:rsidRPr="004B6800" w:rsidRDefault="00DB45DF">
      <w:pPr>
        <w:rPr>
          <w:sz w:val="16"/>
          <w:szCs w:val="16"/>
        </w:rPr>
      </w:pPr>
    </w:p>
    <w:p w:rsidR="00DB45DF" w:rsidRDefault="00DB45DF">
      <w:r>
        <w:t>Locomotives</w:t>
      </w:r>
      <w:r w:rsidR="00C177B9">
        <w:t>/stock</w:t>
      </w:r>
      <w:r>
        <w:t xml:space="preserve"> must</w:t>
      </w:r>
      <w:r w:rsidR="008829F6">
        <w:t xml:space="preserve"> always</w:t>
      </w:r>
      <w:r>
        <w:t xml:space="preserve"> be left in a state where they can be moved or shunted.</w:t>
      </w:r>
    </w:p>
    <w:p w:rsidR="00DB45DF" w:rsidRDefault="00C20C2F">
      <w:r>
        <w:t>The Club</w:t>
      </w:r>
      <w:r w:rsidR="00DB45DF">
        <w:t xml:space="preserve"> –</w:t>
      </w:r>
    </w:p>
    <w:p w:rsidR="00DB45DF" w:rsidRDefault="00DB45DF" w:rsidP="00DB45DF">
      <w:pPr>
        <w:pStyle w:val="ListParagraph"/>
        <w:numPr>
          <w:ilvl w:val="0"/>
          <w:numId w:val="1"/>
        </w:numPr>
      </w:pPr>
      <w:r>
        <w:t>Does not take</w:t>
      </w:r>
      <w:r w:rsidR="00C20C2F">
        <w:t xml:space="preserve"> responsible for the locomotive and </w:t>
      </w:r>
      <w:r w:rsidR="004B6800">
        <w:t>is</w:t>
      </w:r>
      <w:r w:rsidR="00C20C2F">
        <w:t xml:space="preserve"> left at </w:t>
      </w:r>
      <w:r w:rsidR="00E943D0">
        <w:t>owner’s</w:t>
      </w:r>
      <w:r w:rsidR="00C20C2F">
        <w:t xml:space="preserve"> risk. Any damage, misuse, abuse etc is between yourself and the individual/s involved.</w:t>
      </w:r>
      <w:r>
        <w:t xml:space="preserve"> </w:t>
      </w:r>
    </w:p>
    <w:p w:rsidR="00DB45DF" w:rsidRDefault="004B6800" w:rsidP="00DB45DF">
      <w:pPr>
        <w:pStyle w:val="ListParagraph"/>
        <w:numPr>
          <w:ilvl w:val="0"/>
          <w:numId w:val="1"/>
        </w:numPr>
      </w:pPr>
      <w:r>
        <w:t>Is</w:t>
      </w:r>
      <w:r w:rsidR="008829F6">
        <w:t xml:space="preserve"> not responsible for supervision of</w:t>
      </w:r>
      <w:r w:rsidR="00DB45DF">
        <w:t xml:space="preserve"> its </w:t>
      </w:r>
      <w:r w:rsidR="008829F6">
        <w:t>use.</w:t>
      </w:r>
    </w:p>
    <w:p w:rsidR="00407B42" w:rsidRDefault="00407B42" w:rsidP="00DB45DF">
      <w:pPr>
        <w:pStyle w:val="ListParagraph"/>
        <w:numPr>
          <w:ilvl w:val="0"/>
          <w:numId w:val="1"/>
        </w:numPr>
      </w:pPr>
      <w:r>
        <w:t>Assumes you are the owner unless informed otherwise by yourself or your estate.</w:t>
      </w:r>
    </w:p>
    <w:p w:rsidR="008829F6" w:rsidRDefault="00DB45DF" w:rsidP="009C7A9A">
      <w:pPr>
        <w:pStyle w:val="ListParagraph"/>
        <w:numPr>
          <w:ilvl w:val="0"/>
          <w:numId w:val="1"/>
        </w:numPr>
      </w:pPr>
      <w:r>
        <w:t xml:space="preserve">Reserves the right to give notice for the engines to be removed </w:t>
      </w:r>
      <w:r w:rsidR="00407B42">
        <w:t>subj</w:t>
      </w:r>
      <w:r w:rsidR="008829F6">
        <w:t>ect to reasonable notice period.</w:t>
      </w:r>
    </w:p>
    <w:p w:rsidR="00C20C2F" w:rsidRDefault="008829F6" w:rsidP="009C7A9A">
      <w:pPr>
        <w:pStyle w:val="ListParagraph"/>
        <w:numPr>
          <w:ilvl w:val="0"/>
          <w:numId w:val="1"/>
        </w:numPr>
      </w:pPr>
      <w:r>
        <w:t>May give notice</w:t>
      </w:r>
      <w:r w:rsidR="00D22E0D">
        <w:t xml:space="preserve"> in writing</w:t>
      </w:r>
      <w:r>
        <w:t xml:space="preserve"> of intention to charge a storage fee.</w:t>
      </w:r>
    </w:p>
    <w:p w:rsidR="004B6800" w:rsidRDefault="004B6800" w:rsidP="009C7A9A">
      <w:pPr>
        <w:pStyle w:val="ListParagraph"/>
        <w:numPr>
          <w:ilvl w:val="0"/>
          <w:numId w:val="1"/>
        </w:numPr>
      </w:pPr>
      <w:r>
        <w:t>Cannot guarantee the quality of accommodation and is used without contract or obligation.</w:t>
      </w:r>
    </w:p>
    <w:p w:rsidR="004A17AE" w:rsidRDefault="009B1309" w:rsidP="004A17AE">
      <w:pPr>
        <w:pStyle w:val="ListParagraph"/>
      </w:pPr>
      <w:r>
        <w:rPr>
          <w:noProof/>
          <w:lang w:eastAsia="en-GB"/>
        </w:rPr>
        <w:pict>
          <v:line id="Straight Connector 3" o:spid="_x0000_s1027" style="position:absolute;left:0;text-align:left;z-index:251663360;visibility:visible;mso-width-relative:margin;mso-height-relative:margin" from="-1.5pt,3.3pt" to="533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" strokecolor="#4579b8 [3044]"/>
        </w:pict>
      </w:r>
    </w:p>
    <w:p w:rsidR="004B6800" w:rsidRDefault="004B6800">
      <w:r>
        <w:t>I agree that I have read and understand the above terms and conditions</w:t>
      </w:r>
    </w:p>
    <w:p w:rsidR="004B6800" w:rsidRDefault="004B6800"/>
    <w:p w:rsidR="00C20C2F" w:rsidRDefault="004A17AE">
      <w:r>
        <w:t xml:space="preserve">Signature  </w:t>
      </w:r>
      <w:r>
        <w:tab/>
      </w:r>
      <w:r>
        <w:tab/>
      </w:r>
      <w:r>
        <w:tab/>
        <w:t>Date</w:t>
      </w:r>
    </w:p>
    <w:sectPr w:rsidR="00C20C2F" w:rsidSect="00C2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1852"/>
    <w:multiLevelType w:val="hybridMultilevel"/>
    <w:tmpl w:val="5CD27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C2F"/>
    <w:rsid w:val="000E4D5D"/>
    <w:rsid w:val="001334A3"/>
    <w:rsid w:val="003E0DFA"/>
    <w:rsid w:val="00407B42"/>
    <w:rsid w:val="004A17AE"/>
    <w:rsid w:val="004B6800"/>
    <w:rsid w:val="0069390E"/>
    <w:rsid w:val="00811EC3"/>
    <w:rsid w:val="008829F6"/>
    <w:rsid w:val="009B1309"/>
    <w:rsid w:val="009C7A9A"/>
    <w:rsid w:val="009F529D"/>
    <w:rsid w:val="00C177B9"/>
    <w:rsid w:val="00C20C2F"/>
    <w:rsid w:val="00CD14C7"/>
    <w:rsid w:val="00D22E0D"/>
    <w:rsid w:val="00DB45DF"/>
    <w:rsid w:val="00E42D25"/>
    <w:rsid w:val="00E9218D"/>
    <w:rsid w:val="00E9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0BDF3708"/>
  <w15:docId w15:val="{4B79D755-CAF6-4C8B-B499-15595A52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DFA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Middleton</dc:creator>
  <cp:lastModifiedBy>Paul Middleton</cp:lastModifiedBy>
  <cp:revision>11</cp:revision>
  <dcterms:created xsi:type="dcterms:W3CDTF">2015-03-15T17:24:00Z</dcterms:created>
  <dcterms:modified xsi:type="dcterms:W3CDTF">2018-01-06T21:28:00Z</dcterms:modified>
</cp:coreProperties>
</file>